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C690501" w14:textId="77777777" w:rsidTr="00CF131A">
        <w:tc>
          <w:tcPr>
            <w:tcW w:w="4106" w:type="dxa"/>
          </w:tcPr>
          <w:p w14:paraId="76A07511" w14:textId="77777777" w:rsidR="005A0F9C" w:rsidRPr="001757BE" w:rsidRDefault="005A0F9C" w:rsidP="005A0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14:paraId="04B7FC27" w14:textId="77777777" w:rsidR="005A0F9C" w:rsidRDefault="006554AA" w:rsidP="005A0F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024D9D8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.5pt;margin-top:14.6pt;width:128.95pt;height:0;z-index:251662336" o:connectortype="straight"/>
              </w:pict>
            </w:r>
            <w:r w:rsidR="005A0F9C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  <w:p w14:paraId="400D0AA3" w14:textId="1D0C7768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4F5DE1B6" w14:textId="77777777" w:rsidR="00CF131A" w:rsidRPr="00F76AE7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6AE7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FA8DC6E" w14:textId="130D344C" w:rsidR="00DC45E7" w:rsidRDefault="006554AA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30625B27">
                <v:shape id="_x0000_s1026" type="#_x0000_t32" style="position:absolute;left:0;text-align:left;margin-left:128.85pt;margin-top:14.5pt;width:160.25pt;height:0;z-index:251660288;mso-position-horizontal-relative:text;mso-position-vertical-relative:text" o:connectortype="straight"/>
              </w:pict>
            </w:r>
            <w:r w:rsidR="00CF131A" w:rsidRPr="00F76AE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6C1D5594" w14:textId="77777777" w:rsidR="00DC45E7" w:rsidRDefault="00DC45E7"/>
        </w:tc>
      </w:tr>
    </w:tbl>
    <w:p w14:paraId="23F1C31E" w14:textId="3CC6007B" w:rsidR="00092AAE" w:rsidRDefault="00092AAE" w:rsidP="00A96118">
      <w:pPr>
        <w:spacing w:after="0" w:line="240" w:lineRule="auto"/>
      </w:pPr>
    </w:p>
    <w:p w14:paraId="0CD721E1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14:paraId="67280B7E" w14:textId="7C9BF144" w:rsidR="00DC45E7" w:rsidRPr="005A0F9C" w:rsidRDefault="00D1260A" w:rsidP="005A0F9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2E17">
        <w:rPr>
          <w:rFonts w:ascii="Times New Roman" w:hAnsi="Times New Roman" w:cs="Times New Roman"/>
          <w:iCs/>
          <w:sz w:val="28"/>
          <w:szCs w:val="28"/>
        </w:rPr>
        <w:t>( Tính đến ngày 14 tháng 07 năm 2024)</w:t>
      </w: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14:paraId="32F7A447" w14:textId="77777777" w:rsidTr="00AE4D81">
        <w:trPr>
          <w:trHeight w:val="902"/>
        </w:trPr>
        <w:tc>
          <w:tcPr>
            <w:tcW w:w="675" w:type="dxa"/>
            <w:vAlign w:val="center"/>
          </w:tcPr>
          <w:p w14:paraId="064DDCC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14:paraId="741BAFB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6531994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14:paraId="3AD26534" w14:textId="77777777"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14:paraId="34815402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14:paraId="60809B94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14:paraId="40DD6837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14:paraId="08F3CB98" w14:textId="77777777"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14:paraId="0BD62FE2" w14:textId="77777777"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192E17" w14:paraId="310511C4" w14:textId="77777777" w:rsidTr="00C17E8B">
        <w:trPr>
          <w:trHeight w:val="665"/>
        </w:trPr>
        <w:tc>
          <w:tcPr>
            <w:tcW w:w="675" w:type="dxa"/>
            <w:vAlign w:val="center"/>
          </w:tcPr>
          <w:p w14:paraId="616613F4" w14:textId="0C632617" w:rsidR="00192E17" w:rsidRPr="00343138" w:rsidRDefault="00192E17" w:rsidP="00192E17">
            <w:pPr>
              <w:jc w:val="center"/>
              <w:rPr>
                <w:rFonts w:ascii="Times New Roman" w:hAnsi="Times New Roman" w:cs="Times New Roman"/>
              </w:rPr>
            </w:pPr>
            <w:r w:rsidRPr="00F254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9" w:type="dxa"/>
            <w:vAlign w:val="center"/>
          </w:tcPr>
          <w:p w14:paraId="24186184" w14:textId="52B8EB10" w:rsidR="00192E17" w:rsidRPr="00E55A08" w:rsidRDefault="00192E17" w:rsidP="00192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47F">
              <w:rPr>
                <w:rFonts w:ascii="Times New Roman" w:hAnsi="Times New Roman" w:cs="Times New Roman"/>
                <w:color w:val="000000"/>
              </w:rPr>
              <w:t>Nguyễn Văn Quang</w:t>
            </w:r>
          </w:p>
        </w:tc>
        <w:tc>
          <w:tcPr>
            <w:tcW w:w="850" w:type="dxa"/>
            <w:vAlign w:val="center"/>
          </w:tcPr>
          <w:p w14:paraId="5661D1AE" w14:textId="1B1EB32F" w:rsidR="00192E17" w:rsidRPr="00E55A08" w:rsidRDefault="00192E17" w:rsidP="00192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47F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2552" w:type="dxa"/>
            <w:vAlign w:val="center"/>
          </w:tcPr>
          <w:p w14:paraId="01B5DA0E" w14:textId="5522F274" w:rsidR="00192E17" w:rsidRPr="00E55A08" w:rsidRDefault="00192E17" w:rsidP="00192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47F">
              <w:rPr>
                <w:rFonts w:ascii="Times New Roman" w:hAnsi="Times New Roman" w:cs="Times New Roman"/>
                <w:color w:val="000000"/>
              </w:rPr>
              <w:t>TDP Mỹ Đôi</w:t>
            </w:r>
          </w:p>
        </w:tc>
        <w:tc>
          <w:tcPr>
            <w:tcW w:w="1842" w:type="dxa"/>
            <w:vAlign w:val="center"/>
          </w:tcPr>
          <w:p w14:paraId="387AF665" w14:textId="43DEF1FF" w:rsidR="00192E17" w:rsidRPr="00E55A08" w:rsidRDefault="006554AA" w:rsidP="00192E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92E17" w:rsidRPr="00F2547F">
              <w:rPr>
                <w:rFonts w:ascii="Times New Roman" w:hAnsi="Times New Roman" w:cs="Times New Roman"/>
                <w:color w:val="000000"/>
              </w:rPr>
              <w:t>35090001101 0963341363</w:t>
            </w:r>
          </w:p>
        </w:tc>
        <w:tc>
          <w:tcPr>
            <w:tcW w:w="2694" w:type="dxa"/>
          </w:tcPr>
          <w:p w14:paraId="6A0A863E" w14:textId="77777777" w:rsidR="00192E17" w:rsidRPr="00F2547F" w:rsidRDefault="00192E17" w:rsidP="00192E17">
            <w:pPr>
              <w:rPr>
                <w:rFonts w:ascii="Times New Roman" w:hAnsi="Times New Roman" w:cs="Times New Roman"/>
                <w:color w:val="000000"/>
              </w:rPr>
            </w:pPr>
            <w:r w:rsidRPr="00F2547F">
              <w:rPr>
                <w:rFonts w:ascii="Times New Roman" w:hAnsi="Times New Roman" w:cs="Times New Roman"/>
                <w:color w:val="000000"/>
              </w:rPr>
              <w:t xml:space="preserve">Nguyễn Văn Phong </w:t>
            </w:r>
          </w:p>
          <w:p w14:paraId="30CCF787" w14:textId="77777777" w:rsidR="00192E17" w:rsidRPr="00F2547F" w:rsidRDefault="00192E17" w:rsidP="00192E17">
            <w:pPr>
              <w:rPr>
                <w:rFonts w:ascii="Times New Roman" w:hAnsi="Times New Roman" w:cs="Times New Roman"/>
                <w:color w:val="000000"/>
              </w:rPr>
            </w:pPr>
            <w:r w:rsidRPr="00F2547F">
              <w:rPr>
                <w:rFonts w:ascii="Times New Roman" w:hAnsi="Times New Roman" w:cs="Times New Roman"/>
                <w:color w:val="000000"/>
              </w:rPr>
              <w:t>Nguyễn Thị Huệ</w:t>
            </w:r>
          </w:p>
          <w:p w14:paraId="604B5A15" w14:textId="79165D69" w:rsidR="00192E17" w:rsidRPr="00E55A08" w:rsidRDefault="00192E17" w:rsidP="00192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5CBBCDB" w14:textId="4240CB50" w:rsidR="00192E17" w:rsidRPr="00E55A08" w:rsidRDefault="00192E17" w:rsidP="00192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47F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2126" w:type="dxa"/>
          </w:tcPr>
          <w:p w14:paraId="3419069C" w14:textId="7B013C92" w:rsidR="00192E17" w:rsidRPr="00941ECC" w:rsidRDefault="00192E17" w:rsidP="00192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điều trị nghiện ma túy và PHCN tâm thần Hà Nam</w:t>
            </w:r>
          </w:p>
        </w:tc>
        <w:tc>
          <w:tcPr>
            <w:tcW w:w="993" w:type="dxa"/>
            <w:vAlign w:val="center"/>
          </w:tcPr>
          <w:p w14:paraId="3F1F5B79" w14:textId="4AC48AA9" w:rsidR="00192E17" w:rsidRPr="00941ECC" w:rsidRDefault="00192E17" w:rsidP="00192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84B19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6A605D24" w14:textId="77777777" w:rsidTr="00506296">
        <w:tc>
          <w:tcPr>
            <w:tcW w:w="7041" w:type="dxa"/>
            <w:hideMark/>
          </w:tcPr>
          <w:p w14:paraId="119EF369" w14:textId="6685107C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92E17">
              <w:rPr>
                <w:rFonts w:ascii="Times New Roman" w:hAnsi="Times New Roman" w:cs="Times New Roman"/>
                <w:b/>
                <w:sz w:val="24"/>
                <w:szCs w:val="24"/>
              </w:rPr>
              <w:t>CÔNG AN THỊ TRẤN BÌNH MỸ</w:t>
            </w:r>
          </w:p>
        </w:tc>
        <w:tc>
          <w:tcPr>
            <w:tcW w:w="7042" w:type="dxa"/>
            <w:hideMark/>
          </w:tcPr>
          <w:p w14:paraId="256A5A37" w14:textId="77777777" w:rsidR="005A0F9C" w:rsidRDefault="005A0F9C" w:rsidP="005A0F9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2B294C49" w14:textId="7C13A3E7" w:rsidR="00506296" w:rsidRDefault="005A0F9C" w:rsidP="005A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LẬP</w:t>
            </w:r>
          </w:p>
        </w:tc>
      </w:tr>
    </w:tbl>
    <w:p w14:paraId="0DE219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5F6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0927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F696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C22A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B743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6E16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F76AE7">
      <w:pgSz w:w="15840" w:h="12240" w:orient="landscape"/>
      <w:pgMar w:top="709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92AAE"/>
    <w:rsid w:val="000D124A"/>
    <w:rsid w:val="00166893"/>
    <w:rsid w:val="001757BD"/>
    <w:rsid w:val="00192E17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A0F9C"/>
    <w:rsid w:val="005E0988"/>
    <w:rsid w:val="005E5A34"/>
    <w:rsid w:val="006554AA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F131A"/>
    <w:rsid w:val="00D11C3A"/>
    <w:rsid w:val="00D1260A"/>
    <w:rsid w:val="00D34777"/>
    <w:rsid w:val="00D42873"/>
    <w:rsid w:val="00DC45E7"/>
    <w:rsid w:val="00E55A08"/>
    <w:rsid w:val="00F1549F"/>
    <w:rsid w:val="00F360FB"/>
    <w:rsid w:val="00F76AE7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44AD6D1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50</cp:revision>
  <dcterms:created xsi:type="dcterms:W3CDTF">2022-05-15T12:28:00Z</dcterms:created>
  <dcterms:modified xsi:type="dcterms:W3CDTF">2024-07-16T22:01:00Z</dcterms:modified>
</cp:coreProperties>
</file>